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9F" w:rsidRDefault="008A419F" w:rsidP="008A419F">
      <w:pPr>
        <w:rPr>
          <w:b/>
          <w:u w:val="single"/>
        </w:rPr>
      </w:pPr>
      <w:r>
        <w:rPr>
          <w:b/>
          <w:u w:val="single"/>
        </w:rPr>
        <w:t>LUNES 6 DE ABRIL</w:t>
      </w:r>
    </w:p>
    <w:p w:rsidR="008A419F" w:rsidRPr="008A419F" w:rsidRDefault="008A419F" w:rsidP="008A419F">
      <w:pPr>
        <w:pStyle w:val="Prrafodelista"/>
        <w:rPr>
          <w:b/>
          <w:u w:val="single"/>
        </w:rPr>
      </w:pPr>
      <w:r w:rsidRPr="0016216B">
        <w:rPr>
          <w:b/>
          <w:u w:val="single"/>
        </w:rPr>
        <w:t>ÁREA: PRÁCTICAS DEL LENGUAJE</w:t>
      </w:r>
    </w:p>
    <w:p w:rsidR="008A419F" w:rsidRDefault="008A419F" w:rsidP="008A419F">
      <w:pPr>
        <w:pStyle w:val="Prrafodelista"/>
      </w:pPr>
    </w:p>
    <w:p w:rsidR="008A419F" w:rsidRDefault="008A419F" w:rsidP="008A419F">
      <w:pPr>
        <w:pStyle w:val="Prrafodelista"/>
      </w:pPr>
      <w:r>
        <w:t>TÍTULO: UN AULA DE ADIVINO</w:t>
      </w:r>
    </w:p>
    <w:p w:rsidR="008A419F" w:rsidRDefault="008A419F" w:rsidP="008A419F">
      <w:pPr>
        <w:pStyle w:val="Prrafodelista"/>
      </w:pPr>
    </w:p>
    <w:p w:rsidR="008A419F" w:rsidRDefault="008A419F" w:rsidP="008A419F">
      <w:pPr>
        <w:pStyle w:val="Prrafodelista"/>
      </w:pPr>
      <w:r>
        <w:t>TRABAJAREMOS CON LA PÁGINA 18 DEL LIBRO. HACEMOS LA ACTIVIDAD DEL PUNTO 1 ORALMENTE, NO HACE FALTA QUE ESCRIBAN NADA EN EL CUADERNO.</w:t>
      </w:r>
    </w:p>
    <w:p w:rsidR="008A419F" w:rsidRDefault="008A419F" w:rsidP="008A419F">
      <w:pPr>
        <w:pStyle w:val="Prrafodelista"/>
      </w:pPr>
      <w:r>
        <w:t xml:space="preserve"> PARA REALIZAR EL PUNTO 2, COPIARÁN LOS DIBUJOS EN EL CUADERNITO Y  AL LADO, CON AYUDA DE ALGÚN ADULTO COPIARÁN LOS CUADRITOS DE LAS PALABRAS CON LAS LETRA. UNA VEZ FINALIZADO ESTO, DECIMOS LA PALABRA EN VOZ ALTA Y COMPLETAMOS LOS ESPACIOS VACIOS CON LAS VOCALES QUE FALTAN EN CADA UNA DE ELLAS.</w:t>
      </w:r>
    </w:p>
    <w:p w:rsidR="008A419F" w:rsidRDefault="008A419F" w:rsidP="008A419F">
      <w:pPr>
        <w:pStyle w:val="Prrafodelista"/>
      </w:pPr>
    </w:p>
    <w:p w:rsidR="008A419F" w:rsidRDefault="008A419F" w:rsidP="008A419F">
      <w:pPr>
        <w:pStyle w:val="Prrafodelista"/>
      </w:pPr>
      <w:r>
        <w:t xml:space="preserve">(PARA REALIZAR ESTA ACTIVIDAD SERÁ CONVENIENTE QUE LES ACLAREN A LOS NENES QUE SÓLO FALTAN LAS VOCALES, ES DECIR QUE EN LOS CUADRITOS UNICAMENTE PODRÁN ESCRIBIR  </w:t>
      </w:r>
      <w:r>
        <w:rPr>
          <w:b/>
        </w:rPr>
        <w:t xml:space="preserve">A – E – I- O- U. </w:t>
      </w:r>
      <w:r>
        <w:t>OTRA LETRA NO. SI AÚN NO RECUERDEN  LAS VOCALES O NO LOGRAN IDENTIFICARLAS, LAS ANOTAN EN UN PAPELITO DE MANERA ORDENADA, E INCLUSO PODRÁN RECURRIR AL VIDEO VISTO LOS PRIMEROS DÍAS QUE HACÍAN REFERENCIA  A LAS MISMAS PARA REFRESCARLES LA MEMORIA. LO QUE ESTAMOS BUSCANDO CON ESTAS ACTIVIDADES ES QUE LOGREN RECONOCER LAS VOCALES E IDENTIFICAR EL GRAFEMA (DIBUJO DE LA LETRA) Y EL FONEMA (SU SONIDO).</w:t>
      </w:r>
    </w:p>
    <w:p w:rsidR="008A419F" w:rsidRDefault="008A419F" w:rsidP="008A419F">
      <w:pPr>
        <w:pStyle w:val="Prrafodelista"/>
      </w:pPr>
      <w:r>
        <w:t xml:space="preserve">ES PROBABLE QUE AL QUERER ESCRIBIR, POR EJEMPLO, </w:t>
      </w:r>
      <w:r>
        <w:rPr>
          <w:b/>
        </w:rPr>
        <w:t xml:space="preserve">ELEFANTE, </w:t>
      </w:r>
      <w:r>
        <w:t xml:space="preserve">LES PASE QUE AL LLEGAR AL FINAL DE LA PALABRA Y QUERER ESCRIBIR LA ÚLTIMA SÍLABA </w:t>
      </w:r>
      <w:r>
        <w:rPr>
          <w:b/>
        </w:rPr>
        <w:t xml:space="preserve">(TE) </w:t>
      </w:r>
      <w:r>
        <w:t xml:space="preserve">LES DIGAN QUE LA LETRA QUE FALTA ES LA </w:t>
      </w:r>
      <w:r>
        <w:rPr>
          <w:b/>
        </w:rPr>
        <w:t xml:space="preserve">T. </w:t>
      </w:r>
      <w:r>
        <w:t xml:space="preserve">EN ESE MOMENTO DEBERÁN RECORDARLES QUE SÓLO SE PODÍAN ESCRIBIR VOCALES, Y LA </w:t>
      </w:r>
      <w:r>
        <w:rPr>
          <w:b/>
        </w:rPr>
        <w:t>T</w:t>
      </w:r>
      <w:r>
        <w:t xml:space="preserve"> NO ES UNA VOCAL. POR OTRO LADO, LA LETRA </w:t>
      </w:r>
      <w:r>
        <w:rPr>
          <w:b/>
        </w:rPr>
        <w:t>T</w:t>
      </w:r>
      <w:r>
        <w:t xml:space="preserve"> YA ESTA ESCRITA. SI DIGO </w:t>
      </w:r>
      <w:r>
        <w:rPr>
          <w:b/>
        </w:rPr>
        <w:t>“TE” ¿</w:t>
      </w:r>
      <w:r>
        <w:t>QUÉ VOCAL SUENA</w:t>
      </w:r>
      <w:proofErr w:type="gramStart"/>
      <w:r>
        <w:t>?.</w:t>
      </w:r>
      <w:proofErr w:type="gramEnd"/>
      <w:r>
        <w:t xml:space="preserve"> ESPEREMOS LES SIRVA ESTAS ACLARACIONES PARA AYUDAR A LOS NENES EN ESTE PROCESO.</w:t>
      </w:r>
    </w:p>
    <w:p w:rsidR="008A419F" w:rsidRDefault="008A419F" w:rsidP="008A419F">
      <w:pPr>
        <w:rPr>
          <w:b/>
          <w:u w:val="single"/>
        </w:rPr>
      </w:pPr>
    </w:p>
    <w:p w:rsidR="008A419F" w:rsidRPr="008A419F" w:rsidRDefault="008A419F" w:rsidP="008A419F">
      <w:pPr>
        <w:rPr>
          <w:b/>
          <w:u w:val="single"/>
        </w:rPr>
      </w:pPr>
      <w:r w:rsidRPr="00307E9A">
        <w:rPr>
          <w:b/>
          <w:u w:val="single"/>
        </w:rPr>
        <w:t>ÁREA: MATEMÁTICA</w:t>
      </w:r>
    </w:p>
    <w:p w:rsidR="008A419F" w:rsidRPr="00235223" w:rsidRDefault="008A419F" w:rsidP="008A419F">
      <w:r w:rsidRPr="00235223">
        <w:t>*TÍTULO: APRENDEMOS JUGANDO</w:t>
      </w:r>
    </w:p>
    <w:p w:rsidR="008A419F" w:rsidRPr="00235223" w:rsidRDefault="008A419F" w:rsidP="008A419F">
      <w:r w:rsidRPr="00235223">
        <w:t>*PARA JUGAR NECESITAMOS UN MAZO DE CARTAS  Y DOS PARTICIPANTES.</w:t>
      </w:r>
    </w:p>
    <w:p w:rsidR="008A419F" w:rsidRPr="00235223" w:rsidRDefault="008A419F" w:rsidP="008A419F">
      <w:r w:rsidRPr="00235223">
        <w:t>*REGLAS DEL JUEGO:</w:t>
      </w:r>
    </w:p>
    <w:p w:rsidR="008A419F" w:rsidRPr="00235223" w:rsidRDefault="008A419F" w:rsidP="008A419F">
      <w:r w:rsidRPr="00235223">
        <w:t>-SE REPARTEN TODAS LAS CARTAS ENTRE LOS DOS JUGADORES.</w:t>
      </w:r>
    </w:p>
    <w:p w:rsidR="008A419F" w:rsidRPr="00235223" w:rsidRDefault="008A419F" w:rsidP="008A419F">
      <w:r w:rsidRPr="00235223">
        <w:t>-DAN VUELTA UNA CARTA A LA VEZ. EL QUE TIENE LA CARTA MÁS GRANDE SE LLEVA LAS DOS Y LAS PONE EN UNA PILA APARTE.</w:t>
      </w:r>
    </w:p>
    <w:p w:rsidR="008A419F" w:rsidRPr="00235223" w:rsidRDefault="008A419F" w:rsidP="008A419F">
      <w:r w:rsidRPr="00235223">
        <w:t>-SI EMPATAN, VUELVEN A DAR VUELTA OTRA CARTA Y EL QUE OBTIENE LA MÁS GRANDE SE LLEVA TODAS.</w:t>
      </w:r>
    </w:p>
    <w:p w:rsidR="008A419F" w:rsidRPr="00235223" w:rsidRDefault="008A419F" w:rsidP="008A419F">
      <w:r w:rsidRPr="00235223">
        <w:t>-LUEGO DE HABER DADO VUELTA TODAS</w:t>
      </w:r>
      <w:proofErr w:type="gramStart"/>
      <w:r w:rsidRPr="00235223">
        <w:t>,GANA</w:t>
      </w:r>
      <w:proofErr w:type="gramEnd"/>
      <w:r w:rsidRPr="00235223">
        <w:t xml:space="preserve"> EL QUE TIENE MÁS CARTAS.</w:t>
      </w:r>
    </w:p>
    <w:p w:rsidR="003547EE" w:rsidRDefault="008A419F">
      <w:r w:rsidRPr="00235223">
        <w:t xml:space="preserve">*ANOTAMOS EN EL CUADERNO EL NOMBRE DEL GANADOR Y </w:t>
      </w:r>
      <w:r>
        <w:t xml:space="preserve">LA CANTIDAD DE CARTAS QUE TIENE. </w:t>
      </w:r>
      <w:r w:rsidRPr="00235223">
        <w:t xml:space="preserve">¿SE </w:t>
      </w:r>
      <w:r>
        <w:t xml:space="preserve">DIVIRTIERON? </w:t>
      </w:r>
      <w:bookmarkStart w:id="0" w:name="_GoBack"/>
      <w:bookmarkEnd w:id="0"/>
    </w:p>
    <w:sectPr w:rsidR="00354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9F"/>
    <w:rsid w:val="003547EE"/>
    <w:rsid w:val="008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ECF6F-A8A0-4983-B89D-18608188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Ricky Flia. Rubira</dc:creator>
  <cp:keywords/>
  <dc:description/>
  <cp:lastModifiedBy>Karina Ricky Flia. Rubira</cp:lastModifiedBy>
  <cp:revision>1</cp:revision>
  <dcterms:created xsi:type="dcterms:W3CDTF">2020-04-06T12:27:00Z</dcterms:created>
  <dcterms:modified xsi:type="dcterms:W3CDTF">2020-04-06T12:34:00Z</dcterms:modified>
</cp:coreProperties>
</file>